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52B3" w14:textId="77777777" w:rsidR="008C709B" w:rsidRDefault="008C709B" w:rsidP="00446D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</w:t>
      </w:r>
      <w:r w:rsidR="00503FBB">
        <w:rPr>
          <w:rFonts w:ascii="Times New Roman" w:hAnsi="Times New Roman"/>
          <w:b/>
          <w:sz w:val="24"/>
          <w:szCs w:val="24"/>
        </w:rPr>
        <w:t>nului</w:t>
      </w:r>
      <w:r>
        <w:rPr>
          <w:rFonts w:ascii="Times New Roman" w:hAnsi="Times New Roman"/>
          <w:b/>
          <w:sz w:val="24"/>
          <w:szCs w:val="24"/>
        </w:rPr>
        <w:t xml:space="preserve"> Director al Departamentului de Învăţământ la Distanţă şi Formare Continuă </w:t>
      </w:r>
    </w:p>
    <w:p w14:paraId="407B676E" w14:textId="77777777" w:rsidR="008C709B" w:rsidRDefault="008C709B" w:rsidP="00446D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Facultatea de...............................................................................................................</w:t>
      </w:r>
    </w:p>
    <w:p w14:paraId="593BCEF6" w14:textId="77777777" w:rsidR="008C709B" w:rsidRDefault="008C709B" w:rsidP="00446D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....... din .................. 20</w:t>
      </w:r>
      <w:r w:rsidR="00503FB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...</w:t>
      </w:r>
    </w:p>
    <w:p w14:paraId="667F91B3" w14:textId="25388555" w:rsidR="008C709B" w:rsidRDefault="00AF470A" w:rsidP="00446DC0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Domnule</w:t>
      </w:r>
      <w:r w:rsidR="008C709B">
        <w:rPr>
          <w:rFonts w:ascii="Times New Roman" w:hAnsi="Times New Roman"/>
          <w:b/>
          <w:sz w:val="28"/>
          <w:szCs w:val="28"/>
        </w:rPr>
        <w:t xml:space="preserve"> Director,</w:t>
      </w:r>
    </w:p>
    <w:p w14:paraId="4705742B" w14:textId="77777777" w:rsidR="008C709B" w:rsidRDefault="008C709B" w:rsidP="00446DC0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465DEE" w14:textId="77777777" w:rsidR="008C709B" w:rsidRDefault="008C709B" w:rsidP="00487D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Subsemnatul(a) ............................................................. cursant(ă) în anul ...... de studii, anul universitar ........................., la Departamentul de </w:t>
      </w:r>
      <w:r>
        <w:rPr>
          <w:rFonts w:ascii="Times New Roman" w:hAnsi="Times New Roman"/>
          <w:sz w:val="24"/>
          <w:szCs w:val="24"/>
          <w:lang w:val="ro-RO"/>
        </w:rPr>
        <w:t>Învăţământ la Distanţă                                     şi Formare Continuă</w:t>
      </w:r>
      <w:r>
        <w:rPr>
          <w:rFonts w:ascii="Times New Roman" w:hAnsi="Times New Roman"/>
          <w:sz w:val="24"/>
          <w:szCs w:val="24"/>
        </w:rPr>
        <w:t xml:space="preserve">, program de conversie profesională, programul de studii                                            </w:t>
      </w:r>
      <w:r w:rsidR="00487DD3">
        <w:rPr>
          <w:rFonts w:ascii="Times New Roman" w:hAnsi="Times New Roman"/>
          <w:sz w:val="24"/>
          <w:szCs w:val="24"/>
        </w:rPr>
        <w:t>……………………………………………..……</w:t>
      </w:r>
      <w:r>
        <w:rPr>
          <w:rFonts w:ascii="Times New Roman" w:hAnsi="Times New Roman"/>
          <w:sz w:val="24"/>
          <w:szCs w:val="24"/>
        </w:rPr>
        <w:t>, forma de învă</w:t>
      </w:r>
      <w:r>
        <w:rPr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ământ................., regimul                     de finan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are a studiilor..............................,</w:t>
      </w:r>
      <w:r w:rsidR="00487DD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ă rog  să-mi aproba</w:t>
      </w:r>
      <w:r>
        <w:rPr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sus</w:t>
      </w:r>
      <w:r>
        <w:rPr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inerea examenelor restan</w:t>
      </w:r>
      <w:r>
        <w:rPr>
          <w:rFonts w:asci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e/diferen</w:t>
      </w:r>
      <w:r>
        <w:rPr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 în sesiunea ........................................................................, cu plata taxelor aferente, la următoarele discipline: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120"/>
        <w:gridCol w:w="1844"/>
        <w:gridCol w:w="1277"/>
        <w:gridCol w:w="1271"/>
        <w:gridCol w:w="2126"/>
      </w:tblGrid>
      <w:tr w:rsidR="008C709B" w:rsidRPr="005B0BFE" w14:paraId="0F47DE4C" w14:textId="77777777" w:rsidTr="00D83693">
        <w:tc>
          <w:tcPr>
            <w:tcW w:w="569" w:type="dxa"/>
            <w:vAlign w:val="center"/>
          </w:tcPr>
          <w:p w14:paraId="218E31CE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5B0BFE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3120" w:type="dxa"/>
            <w:vAlign w:val="center"/>
          </w:tcPr>
          <w:p w14:paraId="6719641B" w14:textId="77777777" w:rsidR="008C709B" w:rsidRPr="005B0BFE" w:rsidRDefault="008C709B" w:rsidP="005B0BFE">
            <w:pPr>
              <w:pStyle w:val="ListParagraph"/>
              <w:spacing w:after="0" w:line="36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BFE">
              <w:rPr>
                <w:rFonts w:ascii="Times New Roman" w:hAnsi="Times New Roman"/>
                <w:b/>
                <w:sz w:val="24"/>
                <w:szCs w:val="24"/>
              </w:rPr>
              <w:t>Disciplina/ Tip examen</w:t>
            </w:r>
          </w:p>
          <w:p w14:paraId="54224975" w14:textId="77777777" w:rsidR="008C709B" w:rsidRPr="005B0BFE" w:rsidRDefault="008C709B" w:rsidP="005B0BFE">
            <w:pPr>
              <w:pStyle w:val="ListParagraph"/>
              <w:spacing w:after="0" w:line="36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BFE">
              <w:rPr>
                <w:rFonts w:ascii="Times New Roman" w:hAnsi="Times New Roman"/>
                <w:b/>
                <w:sz w:val="24"/>
                <w:szCs w:val="24"/>
              </w:rPr>
              <w:t>(restanţă/ diferenţă)</w:t>
            </w:r>
          </w:p>
        </w:tc>
        <w:tc>
          <w:tcPr>
            <w:tcW w:w="1844" w:type="dxa"/>
          </w:tcPr>
          <w:p w14:paraId="4268EBB0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BFE">
              <w:rPr>
                <w:rFonts w:ascii="Times New Roman" w:hAnsi="Times New Roman"/>
                <w:b/>
                <w:sz w:val="24"/>
                <w:szCs w:val="24"/>
              </w:rPr>
              <w:t xml:space="preserve">Anul de studii/ </w:t>
            </w:r>
          </w:p>
          <w:p w14:paraId="4E26A524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BFE">
              <w:rPr>
                <w:rFonts w:ascii="Times New Roman" w:hAnsi="Times New Roman"/>
                <w:b/>
                <w:sz w:val="24"/>
                <w:szCs w:val="24"/>
              </w:rPr>
              <w:t>an universitar/</w:t>
            </w:r>
          </w:p>
          <w:p w14:paraId="3B9A26A0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BFE">
              <w:rPr>
                <w:rFonts w:ascii="Times New Roman" w:hAnsi="Times New Roman"/>
                <w:b/>
                <w:sz w:val="24"/>
                <w:szCs w:val="24"/>
              </w:rPr>
              <w:t xml:space="preserve">semestrul. </w:t>
            </w:r>
          </w:p>
          <w:p w14:paraId="23C8AC15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BFE">
              <w:rPr>
                <w:rFonts w:ascii="Times New Roman" w:hAnsi="Times New Roman"/>
                <w:b/>
                <w:sz w:val="24"/>
                <w:szCs w:val="24"/>
              </w:rPr>
              <w:t>aferent disciplinei de examen</w:t>
            </w:r>
          </w:p>
        </w:tc>
        <w:tc>
          <w:tcPr>
            <w:tcW w:w="1277" w:type="dxa"/>
            <w:vAlign w:val="center"/>
          </w:tcPr>
          <w:p w14:paraId="647E60F1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5B0BFE">
              <w:rPr>
                <w:rFonts w:ascii="Times New Roman" w:hAnsi="Times New Roman"/>
                <w:b/>
              </w:rPr>
              <w:t>Cadrul didactic examinator</w:t>
            </w:r>
          </w:p>
        </w:tc>
        <w:tc>
          <w:tcPr>
            <w:tcW w:w="1271" w:type="dxa"/>
            <w:vAlign w:val="center"/>
          </w:tcPr>
          <w:p w14:paraId="5F59EA0C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5B0BFE">
              <w:rPr>
                <w:rFonts w:ascii="Times New Roman" w:hAnsi="Times New Roman"/>
                <w:b/>
              </w:rPr>
              <w:t>Data prezentării la examen</w:t>
            </w:r>
          </w:p>
        </w:tc>
        <w:tc>
          <w:tcPr>
            <w:tcW w:w="2126" w:type="dxa"/>
          </w:tcPr>
          <w:p w14:paraId="1774A8CD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5B0BFE">
              <w:rPr>
                <w:rFonts w:ascii="Times New Roman" w:hAnsi="Times New Roman"/>
                <w:b/>
              </w:rPr>
              <w:t>Chitanţa</w:t>
            </w:r>
          </w:p>
          <w:p w14:paraId="717C7D29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5B0BFE">
              <w:rPr>
                <w:rFonts w:ascii="Times New Roman" w:hAnsi="Times New Roman"/>
                <w:b/>
              </w:rPr>
              <w:t>Seria......</w:t>
            </w:r>
          </w:p>
          <w:p w14:paraId="4FDA930B" w14:textId="77777777" w:rsidR="008C709B" w:rsidRPr="005B0BFE" w:rsidRDefault="008C709B" w:rsidP="005B0BFE">
            <w:pPr>
              <w:pStyle w:val="ListParagraph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B0BFE">
              <w:rPr>
                <w:rFonts w:ascii="Times New Roman" w:hAnsi="Times New Roman"/>
                <w:b/>
              </w:rPr>
              <w:t>Nr. ..............</w:t>
            </w:r>
          </w:p>
        </w:tc>
      </w:tr>
      <w:tr w:rsidR="008C709B" w:rsidRPr="005B0BFE" w14:paraId="0F1725BB" w14:textId="77777777" w:rsidTr="00D83693">
        <w:trPr>
          <w:trHeight w:val="246"/>
        </w:trPr>
        <w:tc>
          <w:tcPr>
            <w:tcW w:w="569" w:type="dxa"/>
            <w:vAlign w:val="center"/>
          </w:tcPr>
          <w:p w14:paraId="5327C028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BF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vAlign w:val="center"/>
          </w:tcPr>
          <w:p w14:paraId="3703A15D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BF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14:paraId="215236AB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BF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277" w:type="dxa"/>
            <w:vAlign w:val="center"/>
          </w:tcPr>
          <w:p w14:paraId="6A07F557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BF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1" w:type="dxa"/>
            <w:vAlign w:val="center"/>
          </w:tcPr>
          <w:p w14:paraId="4E5C05C9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BF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14:paraId="3B56E189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0BF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C709B" w:rsidRPr="005B0BFE" w14:paraId="3AA8B38D" w14:textId="77777777" w:rsidTr="00D83693">
        <w:tc>
          <w:tcPr>
            <w:tcW w:w="569" w:type="dxa"/>
          </w:tcPr>
          <w:p w14:paraId="060F2C10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F1A0CF9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57077E8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B4FC1C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838AFB1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B8D3F8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09B" w:rsidRPr="005B0BFE" w14:paraId="2D10A22B" w14:textId="77777777" w:rsidTr="00D83693">
        <w:tc>
          <w:tcPr>
            <w:tcW w:w="569" w:type="dxa"/>
          </w:tcPr>
          <w:p w14:paraId="74FCF59F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767C6F4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3485196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86EC442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C6BC681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AB3B58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09B" w:rsidRPr="005B0BFE" w14:paraId="123543D6" w14:textId="77777777" w:rsidTr="00D83693">
        <w:tc>
          <w:tcPr>
            <w:tcW w:w="569" w:type="dxa"/>
          </w:tcPr>
          <w:p w14:paraId="722A278E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63C6DEB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751A99C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E4AC53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9B3C025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F3D08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09B" w:rsidRPr="005B0BFE" w14:paraId="482CEEA8" w14:textId="77777777" w:rsidTr="00D83693">
        <w:tc>
          <w:tcPr>
            <w:tcW w:w="569" w:type="dxa"/>
          </w:tcPr>
          <w:p w14:paraId="207819BF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A808649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FAC6673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3E33201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E021D50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2B74CF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09B" w:rsidRPr="005B0BFE" w14:paraId="0E8D7F63" w14:textId="77777777" w:rsidTr="00D83693">
        <w:tc>
          <w:tcPr>
            <w:tcW w:w="569" w:type="dxa"/>
          </w:tcPr>
          <w:p w14:paraId="7ECC8B7A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80FCF78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196E3B7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AADB5D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9AE709A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229A7E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09B" w:rsidRPr="005B0BFE" w14:paraId="4EDB18BB" w14:textId="77777777" w:rsidTr="00D83693">
        <w:tc>
          <w:tcPr>
            <w:tcW w:w="569" w:type="dxa"/>
          </w:tcPr>
          <w:p w14:paraId="655CA180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DAC8F9B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0DFA8F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3522434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143BA14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66D47" w14:textId="77777777" w:rsidR="008C709B" w:rsidRPr="005B0BFE" w:rsidRDefault="008C709B" w:rsidP="005B0BF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5092E7" w14:textId="77777777" w:rsidR="008C709B" w:rsidRDefault="008C709B" w:rsidP="00446D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Taxa de </w:t>
      </w:r>
      <w:r>
        <w:rPr>
          <w:b/>
          <w:sz w:val="24"/>
          <w:szCs w:val="24"/>
        </w:rPr>
        <w:t>ș</w:t>
      </w:r>
      <w:r>
        <w:rPr>
          <w:rFonts w:ascii="Times New Roman" w:hAnsi="Times New Roman"/>
          <w:b/>
          <w:sz w:val="24"/>
          <w:szCs w:val="24"/>
        </w:rPr>
        <w:t>colarizare</w:t>
      </w:r>
      <w:r>
        <w:rPr>
          <w:rFonts w:ascii="Times New Roman" w:hAnsi="Times New Roman"/>
          <w:sz w:val="24"/>
          <w:szCs w:val="24"/>
        </w:rPr>
        <w:t xml:space="preserve"> (dacă este cazul) a fost achitată conform contractului încheiat.</w:t>
      </w:r>
    </w:p>
    <w:p w14:paraId="1C208103" w14:textId="77777777" w:rsidR="008C709B" w:rsidRDefault="008C709B" w:rsidP="00446DC0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Verificat ..................................................</w:t>
      </w:r>
    </w:p>
    <w:p w14:paraId="26020272" w14:textId="77777777" w:rsidR="008C709B" w:rsidRPr="009E371D" w:rsidRDefault="008C709B" w:rsidP="009E371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(Semnatura Secretar DIDFC )                                                                     </w:t>
      </w:r>
    </w:p>
    <w:p w14:paraId="3624854A" w14:textId="77777777" w:rsidR="008C709B" w:rsidRDefault="008C709B" w:rsidP="00446DC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21A325D" w14:textId="77777777" w:rsidR="008C709B" w:rsidRDefault="008C709B" w:rsidP="00446D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Data.....................                                                                                 Semnătura,</w:t>
      </w:r>
    </w:p>
    <w:p w14:paraId="320AE264" w14:textId="77777777" w:rsidR="008C709B" w:rsidRDefault="008C709B" w:rsidP="00446DC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Notă </w:t>
      </w:r>
      <w:r>
        <w:rPr>
          <w:rFonts w:ascii="Times New Roman" w:hAnsi="Times New Roman"/>
          <w:b/>
          <w:i/>
          <w:sz w:val="24"/>
          <w:szCs w:val="24"/>
        </w:rPr>
        <w:t>Cererea se depune la secretariatul facultă</w:t>
      </w:r>
      <w:r>
        <w:rPr>
          <w:b/>
          <w:i/>
          <w:sz w:val="24"/>
          <w:szCs w:val="24"/>
        </w:rPr>
        <w:t>ț</w:t>
      </w:r>
      <w:r>
        <w:rPr>
          <w:rFonts w:ascii="Times New Roman" w:hAnsi="Times New Roman"/>
          <w:b/>
          <w:i/>
          <w:sz w:val="24"/>
          <w:szCs w:val="24"/>
        </w:rPr>
        <w:t xml:space="preserve">ii cu cel putin </w:t>
      </w:r>
      <w:r w:rsidR="00487DD3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zile lucratoare  înainte de începerea sesiunii</w:t>
      </w:r>
    </w:p>
    <w:p w14:paraId="669BF08A" w14:textId="77777777" w:rsidR="008C709B" w:rsidRDefault="008C709B" w:rsidP="00446DC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67D2A6" w14:textId="788ADB22" w:rsidR="008C709B" w:rsidRDefault="00AF470A" w:rsidP="00D83693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Domnului</w:t>
      </w:r>
      <w:r w:rsidR="008C709B">
        <w:rPr>
          <w:rFonts w:ascii="Times New Roman" w:hAnsi="Times New Roman"/>
          <w:b/>
          <w:sz w:val="24"/>
          <w:szCs w:val="24"/>
        </w:rPr>
        <w:t xml:space="preserve"> Director al Departamentului de Învăţământ la Distanţă şi Formare Continuă</w:t>
      </w:r>
    </w:p>
    <w:sectPr w:rsidR="008C709B" w:rsidSect="009E371D">
      <w:footerReference w:type="default" r:id="rId6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CF97" w14:textId="77777777" w:rsidR="0069320E" w:rsidRDefault="0069320E" w:rsidP="009E371D">
      <w:pPr>
        <w:spacing w:after="0" w:line="240" w:lineRule="auto"/>
      </w:pPr>
      <w:r>
        <w:separator/>
      </w:r>
    </w:p>
  </w:endnote>
  <w:endnote w:type="continuationSeparator" w:id="0">
    <w:p w14:paraId="334A6A04" w14:textId="77777777" w:rsidR="0069320E" w:rsidRDefault="0069320E" w:rsidP="009E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FAEA" w14:textId="77777777" w:rsidR="008C709B" w:rsidRDefault="008C709B" w:rsidP="009E371D">
    <w:pPr>
      <w:pStyle w:val="Footer"/>
    </w:pPr>
    <w:r>
      <w:rPr>
        <w:sz w:val="16"/>
        <w:szCs w:val="16"/>
      </w:rPr>
      <w:t>F.430.2016.Ed.1</w:t>
    </w:r>
    <w:r w:rsidRPr="008040F5">
      <w:rPr>
        <w:sz w:val="16"/>
        <w:szCs w:val="16"/>
      </w:rPr>
      <w:t xml:space="preserve">                                                                        </w:t>
    </w:r>
  </w:p>
  <w:p w14:paraId="25508FE4" w14:textId="77777777" w:rsidR="008C709B" w:rsidRDefault="008C709B">
    <w:pPr>
      <w:pStyle w:val="Footer"/>
    </w:pPr>
    <w:r w:rsidRPr="008040F5">
      <w:rPr>
        <w:sz w:val="16"/>
        <w:szCs w:val="16"/>
      </w:rPr>
      <w:t xml:space="preserve">                                                                </w:t>
    </w:r>
    <w:r>
      <w:rPr>
        <w:sz w:val="16"/>
        <w:szCs w:val="16"/>
      </w:rPr>
      <w:t xml:space="preserve">                                                 </w:t>
    </w:r>
    <w:r>
      <w:rPr>
        <w:rFonts w:ascii="Arial" w:hAnsi="Arial" w:cs="Arial"/>
        <w:iCs/>
        <w:sz w:val="16"/>
        <w:szCs w:val="16"/>
      </w:rPr>
      <w:t xml:space="preserve">     </w:t>
    </w:r>
    <w:r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color w:val="FF0000"/>
        <w:sz w:val="16"/>
        <w:szCs w:val="16"/>
      </w:rPr>
      <w:t xml:space="preserve">                                                                                                                                             </w:t>
    </w:r>
    <w:r>
      <w:rPr>
        <w:rFonts w:ascii="Arial" w:hAnsi="Arial" w:cs="Arial"/>
        <w:iCs/>
        <w:color w:val="FF0000"/>
        <w:sz w:val="16"/>
        <w:szCs w:val="16"/>
      </w:rPr>
      <w:tab/>
    </w:r>
    <w:r>
      <w:rPr>
        <w:rFonts w:ascii="Arial" w:hAnsi="Arial" w:cs="Arial"/>
        <w:iCs/>
        <w:color w:val="FF0000"/>
        <w:sz w:val="16"/>
        <w:szCs w:val="16"/>
      </w:rPr>
      <w:tab/>
    </w:r>
    <w:r w:rsidR="00487DD3">
      <w:rPr>
        <w:rFonts w:ascii="Arial" w:hAnsi="Arial" w:cs="Arial"/>
        <w:sz w:val="16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AD50" w14:textId="77777777" w:rsidR="0069320E" w:rsidRDefault="0069320E" w:rsidP="009E371D">
      <w:pPr>
        <w:spacing w:after="0" w:line="240" w:lineRule="auto"/>
      </w:pPr>
      <w:r>
        <w:separator/>
      </w:r>
    </w:p>
  </w:footnote>
  <w:footnote w:type="continuationSeparator" w:id="0">
    <w:p w14:paraId="03FCCDA9" w14:textId="77777777" w:rsidR="0069320E" w:rsidRDefault="0069320E" w:rsidP="009E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C0"/>
    <w:rsid w:val="000D498D"/>
    <w:rsid w:val="001349D8"/>
    <w:rsid w:val="001C000A"/>
    <w:rsid w:val="001D6E25"/>
    <w:rsid w:val="00226E5E"/>
    <w:rsid w:val="002F23E1"/>
    <w:rsid w:val="00304935"/>
    <w:rsid w:val="003253D0"/>
    <w:rsid w:val="00344A53"/>
    <w:rsid w:val="003C59A5"/>
    <w:rsid w:val="004011F8"/>
    <w:rsid w:val="00443CC4"/>
    <w:rsid w:val="00446DC0"/>
    <w:rsid w:val="00487DD3"/>
    <w:rsid w:val="004A0257"/>
    <w:rsid w:val="004A04F4"/>
    <w:rsid w:val="004F584B"/>
    <w:rsid w:val="00503FBB"/>
    <w:rsid w:val="00597C42"/>
    <w:rsid w:val="005A1F84"/>
    <w:rsid w:val="005B0BFE"/>
    <w:rsid w:val="0069320E"/>
    <w:rsid w:val="006A5C73"/>
    <w:rsid w:val="006F0009"/>
    <w:rsid w:val="007A1EC4"/>
    <w:rsid w:val="008040F5"/>
    <w:rsid w:val="00880F0F"/>
    <w:rsid w:val="008C709B"/>
    <w:rsid w:val="009225EC"/>
    <w:rsid w:val="00935C3C"/>
    <w:rsid w:val="00987D1B"/>
    <w:rsid w:val="009E371D"/>
    <w:rsid w:val="009E4171"/>
    <w:rsid w:val="00AF470A"/>
    <w:rsid w:val="00B27FEE"/>
    <w:rsid w:val="00B871E9"/>
    <w:rsid w:val="00C103FA"/>
    <w:rsid w:val="00C60E3B"/>
    <w:rsid w:val="00D248A0"/>
    <w:rsid w:val="00D83693"/>
    <w:rsid w:val="00DC36BC"/>
    <w:rsid w:val="00E17F17"/>
    <w:rsid w:val="00E41113"/>
    <w:rsid w:val="00F16360"/>
    <w:rsid w:val="00F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10575"/>
  <w15:docId w15:val="{FA0D31EE-DD6F-42A3-B8D7-DC42B40F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6DC0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99"/>
    <w:rsid w:val="0044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9E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9E37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E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E37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1681</Characters>
  <Application>Microsoft Office Word</Application>
  <DocSecurity>0</DocSecurity>
  <Lines>14</Lines>
  <Paragraphs>3</Paragraphs>
  <ScaleCrop>false</ScaleCrop>
  <Company>Valahia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Doamnei/Domnului Decan al Facultății de</dc:title>
  <dc:subject/>
  <dc:creator>S.A.C.E.</dc:creator>
  <cp:keywords/>
  <dc:description/>
  <cp:lastModifiedBy>Laura Nicolau</cp:lastModifiedBy>
  <cp:revision>12</cp:revision>
  <dcterms:created xsi:type="dcterms:W3CDTF">2017-03-31T07:54:00Z</dcterms:created>
  <dcterms:modified xsi:type="dcterms:W3CDTF">2026-01-15T08:16:00Z</dcterms:modified>
</cp:coreProperties>
</file>